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A14F" w14:textId="77777777" w:rsidR="00786D46" w:rsidRPr="00791321" w:rsidRDefault="00786D46" w:rsidP="00786D46">
      <w:pPr>
        <w:rPr>
          <w:b/>
          <w:sz w:val="28"/>
          <w:szCs w:val="28"/>
          <w:u w:val="single"/>
        </w:rPr>
      </w:pPr>
      <w:r w:rsidRPr="00791321">
        <w:rPr>
          <w:b/>
          <w:sz w:val="28"/>
          <w:szCs w:val="28"/>
          <w:u w:val="single"/>
        </w:rPr>
        <w:t xml:space="preserve">TIROCINIO </w:t>
      </w:r>
      <w:r>
        <w:rPr>
          <w:b/>
          <w:sz w:val="28"/>
          <w:szCs w:val="28"/>
          <w:u w:val="single"/>
        </w:rPr>
        <w:t>2°</w:t>
      </w:r>
      <w:r w:rsidRPr="00791321">
        <w:rPr>
          <w:b/>
          <w:sz w:val="28"/>
          <w:szCs w:val="28"/>
          <w:u w:val="single"/>
        </w:rPr>
        <w:t xml:space="preserve"> CICLO SERVIZIO SOCIALE L-39 ANNO ACCADEMICO 202</w:t>
      </w:r>
      <w:r>
        <w:rPr>
          <w:b/>
          <w:sz w:val="28"/>
          <w:szCs w:val="28"/>
          <w:u w:val="single"/>
        </w:rPr>
        <w:t>3</w:t>
      </w:r>
      <w:r w:rsidRPr="00791321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</w:p>
    <w:p w14:paraId="23941D5B" w14:textId="77777777" w:rsidR="00786D46" w:rsidRDefault="00786D46" w:rsidP="00786D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</w:t>
      </w:r>
      <w:r w:rsidRPr="00075FBD">
        <w:rPr>
          <w:b/>
          <w:sz w:val="24"/>
          <w:szCs w:val="24"/>
          <w:u w:val="single"/>
        </w:rPr>
        <w:t xml:space="preserve">TUTOR DI RIFERIMENTO </w:t>
      </w:r>
      <w:r w:rsidRPr="00CB0CDF">
        <w:rPr>
          <w:b/>
          <w:sz w:val="24"/>
          <w:szCs w:val="24"/>
          <w:u w:val="single"/>
        </w:rPr>
        <w:t>CASTAGNACCI LORENZA/CARINGI ALBA</w:t>
      </w:r>
    </w:p>
    <w:p w14:paraId="0436F4BE" w14:textId="77777777" w:rsidR="00786D46" w:rsidRPr="00075FBD" w:rsidRDefault="00786D46" w:rsidP="00786D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TOTALE ORE 50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15"/>
        <w:gridCol w:w="2799"/>
        <w:gridCol w:w="1246"/>
        <w:gridCol w:w="1042"/>
        <w:gridCol w:w="928"/>
        <w:gridCol w:w="739"/>
        <w:gridCol w:w="1159"/>
      </w:tblGrid>
      <w:tr w:rsidR="00ED78B4" w14:paraId="513FF3E2" w14:textId="743CC3CA" w:rsidTr="00215E1E">
        <w:trPr>
          <w:trHeight w:val="262"/>
        </w:trPr>
        <w:tc>
          <w:tcPr>
            <w:tcW w:w="891" w:type="pct"/>
          </w:tcPr>
          <w:p w14:paraId="4B57D7D7" w14:textId="77777777" w:rsidR="00ED78B4" w:rsidRPr="008A3361" w:rsidRDefault="00ED78B4" w:rsidP="00613AEB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454" w:type="pct"/>
          </w:tcPr>
          <w:p w14:paraId="04004380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647" w:type="pct"/>
          </w:tcPr>
          <w:p w14:paraId="192A4AA9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541" w:type="pct"/>
          </w:tcPr>
          <w:p w14:paraId="067F01FA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 xml:space="preserve">INIZIO </w:t>
            </w:r>
          </w:p>
        </w:tc>
        <w:tc>
          <w:tcPr>
            <w:tcW w:w="482" w:type="pct"/>
          </w:tcPr>
          <w:p w14:paraId="517B795C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FINE</w:t>
            </w:r>
          </w:p>
        </w:tc>
        <w:tc>
          <w:tcPr>
            <w:tcW w:w="384" w:type="pct"/>
          </w:tcPr>
          <w:p w14:paraId="08EB9857" w14:textId="77777777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602" w:type="pct"/>
          </w:tcPr>
          <w:p w14:paraId="5A2FFF49" w14:textId="4F9CCE96" w:rsidR="00ED78B4" w:rsidRPr="008A3361" w:rsidRDefault="00ED78B4" w:rsidP="00613A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aula</w:t>
            </w:r>
          </w:p>
        </w:tc>
      </w:tr>
      <w:tr w:rsidR="00ED78B4" w14:paraId="141BF599" w14:textId="7E618ABA" w:rsidTr="00215E1E">
        <w:tc>
          <w:tcPr>
            <w:tcW w:w="891" w:type="pct"/>
          </w:tcPr>
          <w:p w14:paraId="1D7BFA5F" w14:textId="77777777" w:rsidR="00ED78B4" w:rsidRPr="0066072F" w:rsidRDefault="00ED78B4" w:rsidP="00613AEB">
            <w:pPr>
              <w:pStyle w:val="Paragrafoelenco"/>
              <w:jc w:val="both"/>
              <w:rPr>
                <w:bCs/>
                <w:sz w:val="28"/>
                <w:szCs w:val="28"/>
              </w:rPr>
            </w:pPr>
            <w:r w:rsidRPr="0066072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54" w:type="pct"/>
          </w:tcPr>
          <w:p w14:paraId="3840DD1D" w14:textId="1A21FD48" w:rsidR="00ED78B4" w:rsidRPr="0066072F" w:rsidRDefault="00ED78B4" w:rsidP="00613AEB">
            <w:pPr>
              <w:pStyle w:val="Paragrafoelenco"/>
              <w:jc w:val="both"/>
              <w:rPr>
                <w:bCs/>
                <w:sz w:val="28"/>
                <w:szCs w:val="28"/>
              </w:rPr>
            </w:pPr>
            <w:r w:rsidRPr="0066072F">
              <w:rPr>
                <w:bCs/>
                <w:sz w:val="28"/>
                <w:szCs w:val="28"/>
              </w:rPr>
              <w:t>13/12/2023</w:t>
            </w:r>
          </w:p>
          <w:p w14:paraId="2B6F69C5" w14:textId="77777777" w:rsidR="00ED78B4" w:rsidRPr="0066072F" w:rsidRDefault="00ED78B4" w:rsidP="00613AEB">
            <w:pPr>
              <w:pStyle w:val="Paragrafoelenc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47" w:type="pct"/>
          </w:tcPr>
          <w:p w14:paraId="6C3961F0" w14:textId="77777777" w:rsidR="00ED78B4" w:rsidRPr="0066072F" w:rsidRDefault="00ED78B4" w:rsidP="00613AEB">
            <w:pPr>
              <w:rPr>
                <w:bCs/>
                <w:sz w:val="28"/>
                <w:szCs w:val="28"/>
              </w:rPr>
            </w:pPr>
          </w:p>
        </w:tc>
        <w:tc>
          <w:tcPr>
            <w:tcW w:w="541" w:type="pct"/>
          </w:tcPr>
          <w:p w14:paraId="706F16F1" w14:textId="168A6BFB" w:rsidR="00ED78B4" w:rsidRPr="0066072F" w:rsidRDefault="00ED78B4" w:rsidP="00613AEB">
            <w:pPr>
              <w:rPr>
                <w:bCs/>
                <w:sz w:val="28"/>
                <w:szCs w:val="28"/>
              </w:rPr>
            </w:pPr>
            <w:r w:rsidRPr="0066072F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82" w:type="pct"/>
          </w:tcPr>
          <w:p w14:paraId="70D004F9" w14:textId="36E8BCD1" w:rsidR="00ED78B4" w:rsidRPr="0066072F" w:rsidRDefault="00ED78B4" w:rsidP="00613AEB">
            <w:pPr>
              <w:rPr>
                <w:bCs/>
                <w:sz w:val="28"/>
                <w:szCs w:val="28"/>
              </w:rPr>
            </w:pPr>
            <w:r w:rsidRPr="0066072F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384" w:type="pct"/>
          </w:tcPr>
          <w:p w14:paraId="775BB42C" w14:textId="19A067BC" w:rsidR="00ED78B4" w:rsidRPr="0066072F" w:rsidRDefault="00ED78B4" w:rsidP="00613AEB">
            <w:pPr>
              <w:rPr>
                <w:bCs/>
                <w:sz w:val="28"/>
                <w:szCs w:val="28"/>
              </w:rPr>
            </w:pPr>
            <w:r w:rsidRPr="0066072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7F140165" w14:textId="13F8B6DF" w:rsidR="00ED78B4" w:rsidRPr="0066072F" w:rsidRDefault="0066072F" w:rsidP="00613AEB">
            <w:pPr>
              <w:rPr>
                <w:bCs/>
                <w:sz w:val="28"/>
                <w:szCs w:val="28"/>
              </w:rPr>
            </w:pPr>
            <w:r w:rsidRPr="0066072F">
              <w:rPr>
                <w:bCs/>
                <w:sz w:val="28"/>
                <w:szCs w:val="28"/>
              </w:rPr>
              <w:t>2.01</w:t>
            </w:r>
          </w:p>
        </w:tc>
      </w:tr>
      <w:tr w:rsidR="00ED78B4" w14:paraId="0A52B65D" w14:textId="3D867B66" w:rsidTr="00215E1E">
        <w:tc>
          <w:tcPr>
            <w:tcW w:w="891" w:type="pct"/>
          </w:tcPr>
          <w:p w14:paraId="0FA99A91" w14:textId="77777777" w:rsidR="00ED78B4" w:rsidRPr="008A3361" w:rsidRDefault="00ED78B4" w:rsidP="00613AE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4" w:type="pct"/>
          </w:tcPr>
          <w:p w14:paraId="789B780D" w14:textId="5D33F23F" w:rsidR="00ED78B4" w:rsidRPr="008A3361" w:rsidRDefault="00ED78B4" w:rsidP="00613AE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20/12/2023</w:t>
            </w:r>
          </w:p>
        </w:tc>
        <w:tc>
          <w:tcPr>
            <w:tcW w:w="647" w:type="pct"/>
          </w:tcPr>
          <w:p w14:paraId="7F598095" w14:textId="77777777" w:rsidR="00ED78B4" w:rsidRPr="00CB3213" w:rsidRDefault="00ED78B4" w:rsidP="00613AEB"/>
        </w:tc>
        <w:tc>
          <w:tcPr>
            <w:tcW w:w="541" w:type="pct"/>
          </w:tcPr>
          <w:p w14:paraId="27A6C9B1" w14:textId="14A09739" w:rsidR="00ED78B4" w:rsidRPr="0066072F" w:rsidRDefault="00ED78B4" w:rsidP="00613AEB">
            <w:pPr>
              <w:rPr>
                <w:sz w:val="28"/>
                <w:szCs w:val="28"/>
              </w:rPr>
            </w:pPr>
            <w:r w:rsidRPr="0066072F">
              <w:rPr>
                <w:sz w:val="28"/>
                <w:szCs w:val="28"/>
              </w:rPr>
              <w:t>15:00</w:t>
            </w:r>
          </w:p>
        </w:tc>
        <w:tc>
          <w:tcPr>
            <w:tcW w:w="482" w:type="pct"/>
          </w:tcPr>
          <w:p w14:paraId="449464FD" w14:textId="1AC08F60" w:rsidR="00ED78B4" w:rsidRPr="0066072F" w:rsidRDefault="00ED78B4" w:rsidP="00613AEB">
            <w:pPr>
              <w:rPr>
                <w:sz w:val="28"/>
                <w:szCs w:val="28"/>
              </w:rPr>
            </w:pPr>
            <w:r w:rsidRPr="0066072F">
              <w:rPr>
                <w:sz w:val="28"/>
                <w:szCs w:val="28"/>
              </w:rPr>
              <w:t>18:00</w:t>
            </w:r>
          </w:p>
        </w:tc>
        <w:tc>
          <w:tcPr>
            <w:tcW w:w="384" w:type="pct"/>
          </w:tcPr>
          <w:p w14:paraId="0BF32803" w14:textId="68490E5E" w:rsidR="00ED78B4" w:rsidRPr="008A3361" w:rsidRDefault="00ED78B4" w:rsidP="0061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6B38CDB2" w14:textId="2F38F83A" w:rsidR="00ED78B4" w:rsidRDefault="007F0BAD" w:rsidP="00613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</w:t>
            </w:r>
          </w:p>
        </w:tc>
      </w:tr>
      <w:tr w:rsidR="00ED78B4" w14:paraId="36757E4E" w14:textId="7D38171A" w:rsidTr="00215E1E">
        <w:tc>
          <w:tcPr>
            <w:tcW w:w="891" w:type="pct"/>
          </w:tcPr>
          <w:p w14:paraId="222AB4E6" w14:textId="77777777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4" w:type="pct"/>
          </w:tcPr>
          <w:p w14:paraId="5B6AAE59" w14:textId="2EB4E560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10/01/2024</w:t>
            </w:r>
          </w:p>
        </w:tc>
        <w:tc>
          <w:tcPr>
            <w:tcW w:w="647" w:type="pct"/>
          </w:tcPr>
          <w:p w14:paraId="26AF8186" w14:textId="77777777" w:rsidR="00ED78B4" w:rsidRPr="00CB3213" w:rsidRDefault="00ED78B4" w:rsidP="00A73B4B"/>
        </w:tc>
        <w:tc>
          <w:tcPr>
            <w:tcW w:w="541" w:type="pct"/>
          </w:tcPr>
          <w:p w14:paraId="3608A874" w14:textId="6EB32532" w:rsidR="00ED78B4" w:rsidRPr="008A3361" w:rsidRDefault="00ED78B4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05333B84" w14:textId="69A6DE6E" w:rsidR="00ED78B4" w:rsidRPr="008A3361" w:rsidRDefault="00ED78B4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197EF479" w14:textId="55B92AB4" w:rsidR="00ED78B4" w:rsidRPr="008A3361" w:rsidRDefault="00ED78B4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6BDB40F2" w14:textId="0DBE7921" w:rsidR="00ED78B4" w:rsidRDefault="00215E1E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2.01</w:t>
            </w:r>
          </w:p>
        </w:tc>
      </w:tr>
      <w:tr w:rsidR="00ED78B4" w14:paraId="1F874C84" w14:textId="55577188" w:rsidTr="00215E1E">
        <w:tc>
          <w:tcPr>
            <w:tcW w:w="891" w:type="pct"/>
          </w:tcPr>
          <w:p w14:paraId="547B4097" w14:textId="77777777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4" w:type="pct"/>
          </w:tcPr>
          <w:p w14:paraId="1769BAEC" w14:textId="0C544EB8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17/01/2024</w:t>
            </w:r>
          </w:p>
        </w:tc>
        <w:tc>
          <w:tcPr>
            <w:tcW w:w="647" w:type="pct"/>
          </w:tcPr>
          <w:p w14:paraId="4E34AFF3" w14:textId="77777777" w:rsidR="00ED78B4" w:rsidRPr="00CB3213" w:rsidRDefault="00ED78B4" w:rsidP="00A73B4B"/>
        </w:tc>
        <w:tc>
          <w:tcPr>
            <w:tcW w:w="541" w:type="pct"/>
          </w:tcPr>
          <w:p w14:paraId="564ECA4D" w14:textId="41B01820" w:rsidR="00ED78B4" w:rsidRPr="008A3361" w:rsidRDefault="00ED78B4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27B3E1B0" w14:textId="1B9A4843" w:rsidR="00ED78B4" w:rsidRPr="008A3361" w:rsidRDefault="00ED78B4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3AE5DE20" w14:textId="3BA80D37" w:rsidR="00ED78B4" w:rsidRPr="008A3361" w:rsidRDefault="00ED78B4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16AB64B9" w14:textId="5543C9D5" w:rsidR="00ED78B4" w:rsidRPr="00D03EA5" w:rsidRDefault="00D03EA5" w:rsidP="00A73B4B">
            <w:pPr>
              <w:rPr>
                <w:sz w:val="24"/>
                <w:szCs w:val="24"/>
              </w:rPr>
            </w:pPr>
            <w:r w:rsidRPr="00D03EA5">
              <w:rPr>
                <w:sz w:val="24"/>
                <w:szCs w:val="24"/>
              </w:rPr>
              <w:t>Aula magna</w:t>
            </w:r>
          </w:p>
        </w:tc>
      </w:tr>
      <w:tr w:rsidR="00ED78B4" w14:paraId="15AE8C18" w14:textId="4843B96A" w:rsidTr="00215E1E">
        <w:tc>
          <w:tcPr>
            <w:tcW w:w="891" w:type="pct"/>
          </w:tcPr>
          <w:p w14:paraId="248F2418" w14:textId="77777777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54" w:type="pct"/>
          </w:tcPr>
          <w:p w14:paraId="226872C7" w14:textId="04D6187C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24/01/2024</w:t>
            </w:r>
          </w:p>
        </w:tc>
        <w:tc>
          <w:tcPr>
            <w:tcW w:w="647" w:type="pct"/>
          </w:tcPr>
          <w:p w14:paraId="1C080FC4" w14:textId="77777777" w:rsidR="00ED78B4" w:rsidRPr="00CB3213" w:rsidRDefault="00ED78B4" w:rsidP="00A73B4B"/>
        </w:tc>
        <w:tc>
          <w:tcPr>
            <w:tcW w:w="541" w:type="pct"/>
          </w:tcPr>
          <w:p w14:paraId="7C519303" w14:textId="08D2F481" w:rsidR="00ED78B4" w:rsidRPr="008A3361" w:rsidRDefault="00ED78B4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6081DEDC" w14:textId="1FFABB41" w:rsidR="00ED78B4" w:rsidRPr="008A3361" w:rsidRDefault="00ED78B4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714F9907" w14:textId="390FB7F2" w:rsidR="00ED78B4" w:rsidRPr="008A3361" w:rsidRDefault="00ED78B4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692CF7CA" w14:textId="5E261FB9" w:rsidR="00ED78B4" w:rsidRDefault="00215E1E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B.0012B</w:t>
            </w:r>
          </w:p>
        </w:tc>
      </w:tr>
      <w:tr w:rsidR="00ED78B4" w14:paraId="3524ACC2" w14:textId="7D2AE9E1" w:rsidTr="00215E1E">
        <w:tc>
          <w:tcPr>
            <w:tcW w:w="891" w:type="pct"/>
          </w:tcPr>
          <w:p w14:paraId="64413395" w14:textId="77777777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54" w:type="pct"/>
          </w:tcPr>
          <w:p w14:paraId="3464C42E" w14:textId="6E15A231" w:rsidR="00ED78B4" w:rsidRPr="008A3361" w:rsidRDefault="00ED78B4" w:rsidP="00A73B4B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31/01/2024</w:t>
            </w:r>
          </w:p>
        </w:tc>
        <w:tc>
          <w:tcPr>
            <w:tcW w:w="647" w:type="pct"/>
          </w:tcPr>
          <w:p w14:paraId="18C6E584" w14:textId="77777777" w:rsidR="00ED78B4" w:rsidRPr="00CB3213" w:rsidRDefault="00ED78B4" w:rsidP="00A73B4B"/>
        </w:tc>
        <w:tc>
          <w:tcPr>
            <w:tcW w:w="541" w:type="pct"/>
          </w:tcPr>
          <w:p w14:paraId="215FB366" w14:textId="70EE5D8A" w:rsidR="00ED78B4" w:rsidRPr="008A3361" w:rsidRDefault="00ED78B4" w:rsidP="00A73B4B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6F721D9A" w14:textId="0387686E" w:rsidR="00ED78B4" w:rsidRPr="008A3361" w:rsidRDefault="00ED78B4" w:rsidP="00A73B4B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07E69D14" w14:textId="2B1084E6" w:rsidR="00ED78B4" w:rsidRPr="008A3361" w:rsidRDefault="00ED78B4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725B5359" w14:textId="35813534" w:rsidR="00ED78B4" w:rsidRDefault="00215E1E" w:rsidP="00A7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B.01.09</w:t>
            </w:r>
          </w:p>
        </w:tc>
      </w:tr>
      <w:tr w:rsidR="00215E1E" w14:paraId="34A41D5F" w14:textId="34996BDA" w:rsidTr="00215E1E">
        <w:tc>
          <w:tcPr>
            <w:tcW w:w="891" w:type="pct"/>
          </w:tcPr>
          <w:p w14:paraId="5B04538F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54" w:type="pct"/>
          </w:tcPr>
          <w:p w14:paraId="500680EC" w14:textId="644D504A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07/02/2024</w:t>
            </w:r>
          </w:p>
        </w:tc>
        <w:tc>
          <w:tcPr>
            <w:tcW w:w="647" w:type="pct"/>
          </w:tcPr>
          <w:p w14:paraId="248CADC3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43F2C504" w14:textId="7CBDE9A6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537D069D" w14:textId="1CB96D28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7E739EE8" w14:textId="33C7380F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7CCB6109" w14:textId="276B013D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1ECCB809" w14:textId="2156841E" w:rsidTr="00215E1E">
        <w:tc>
          <w:tcPr>
            <w:tcW w:w="891" w:type="pct"/>
          </w:tcPr>
          <w:p w14:paraId="17079F5B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4" w:type="pct"/>
          </w:tcPr>
          <w:p w14:paraId="1A79115F" w14:textId="64CA9BB2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14/02/2024</w:t>
            </w:r>
          </w:p>
        </w:tc>
        <w:tc>
          <w:tcPr>
            <w:tcW w:w="647" w:type="pct"/>
          </w:tcPr>
          <w:p w14:paraId="319C1C8A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4CFFA85C" w14:textId="109D6815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06EA9D2E" w14:textId="01AEAB39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719C9352" w14:textId="7CBE5C61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0F173178" w14:textId="4F1B4C3D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432F6A2C" w14:textId="07D16F69" w:rsidTr="00215E1E">
        <w:tc>
          <w:tcPr>
            <w:tcW w:w="891" w:type="pct"/>
          </w:tcPr>
          <w:p w14:paraId="2EBD05DD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54" w:type="pct"/>
          </w:tcPr>
          <w:p w14:paraId="2496CBE6" w14:textId="549CEFAE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21/02/2024</w:t>
            </w:r>
          </w:p>
        </w:tc>
        <w:tc>
          <w:tcPr>
            <w:tcW w:w="647" w:type="pct"/>
          </w:tcPr>
          <w:p w14:paraId="4818FD83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01C264F5" w14:textId="24EB6906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19A7C0BB" w14:textId="7628D150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5399827A" w14:textId="2DEAF9A3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08ABC612" w14:textId="7ABB4B2D" w:rsidR="00215E1E" w:rsidRPr="00215E1E" w:rsidRDefault="00215E1E" w:rsidP="00215E1E">
            <w:r w:rsidRPr="00215E1E">
              <w:t>Aula magna</w:t>
            </w:r>
          </w:p>
        </w:tc>
      </w:tr>
      <w:tr w:rsidR="00215E1E" w14:paraId="50C3882C" w14:textId="40DA597C" w:rsidTr="00215E1E">
        <w:tc>
          <w:tcPr>
            <w:tcW w:w="891" w:type="pct"/>
          </w:tcPr>
          <w:p w14:paraId="0D08EA63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54" w:type="pct"/>
          </w:tcPr>
          <w:p w14:paraId="2A14879F" w14:textId="4640AA0A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28/02/2024</w:t>
            </w:r>
          </w:p>
        </w:tc>
        <w:tc>
          <w:tcPr>
            <w:tcW w:w="647" w:type="pct"/>
          </w:tcPr>
          <w:p w14:paraId="70A3A651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51305D2C" w14:textId="16F2DB82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4773429E" w14:textId="7DDBBE00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2BCF74E0" w14:textId="2A77BA8F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13A7C5B0" w14:textId="2D4E836A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348F1E63" w14:textId="2657AA09" w:rsidTr="00215E1E">
        <w:tc>
          <w:tcPr>
            <w:tcW w:w="891" w:type="pct"/>
          </w:tcPr>
          <w:p w14:paraId="784BCECE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54" w:type="pct"/>
          </w:tcPr>
          <w:p w14:paraId="0F49B857" w14:textId="3D6F016A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6/03/2024</w:t>
            </w:r>
          </w:p>
        </w:tc>
        <w:tc>
          <w:tcPr>
            <w:tcW w:w="647" w:type="pct"/>
          </w:tcPr>
          <w:p w14:paraId="1A318CB1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79EF26C8" w14:textId="6D63D0AB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66AFC79B" w14:textId="294910A1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00897661" w14:textId="73B21629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0C22DE7C" w14:textId="38144AA8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480D7A79" w14:textId="30BDEBE7" w:rsidTr="00215E1E">
        <w:tc>
          <w:tcPr>
            <w:tcW w:w="891" w:type="pct"/>
          </w:tcPr>
          <w:p w14:paraId="718D89D0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54" w:type="pct"/>
          </w:tcPr>
          <w:p w14:paraId="5DECF1B3" w14:textId="7E7BC4AD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13/03/2024</w:t>
            </w:r>
          </w:p>
        </w:tc>
        <w:tc>
          <w:tcPr>
            <w:tcW w:w="647" w:type="pct"/>
          </w:tcPr>
          <w:p w14:paraId="66014F4B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5B4BE655" w14:textId="730FC887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09D02EE9" w14:textId="3F8CCD4B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12A466EE" w14:textId="1209281F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010FC0E2" w14:textId="08F34A9E" w:rsidR="00215E1E" w:rsidRDefault="00215E1E" w:rsidP="00215E1E">
            <w:pPr>
              <w:rPr>
                <w:sz w:val="28"/>
                <w:szCs w:val="28"/>
              </w:rPr>
            </w:pPr>
            <w:r w:rsidRPr="00215E1E">
              <w:t>Aula magna</w:t>
            </w:r>
          </w:p>
        </w:tc>
      </w:tr>
      <w:tr w:rsidR="00215E1E" w14:paraId="1F808D11" w14:textId="546747E9" w:rsidTr="00215E1E">
        <w:tc>
          <w:tcPr>
            <w:tcW w:w="891" w:type="pct"/>
          </w:tcPr>
          <w:p w14:paraId="48204EC5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54" w:type="pct"/>
          </w:tcPr>
          <w:p w14:paraId="1A7ABB1A" w14:textId="3C924061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20/03/2024</w:t>
            </w:r>
          </w:p>
        </w:tc>
        <w:tc>
          <w:tcPr>
            <w:tcW w:w="647" w:type="pct"/>
          </w:tcPr>
          <w:p w14:paraId="71689E9F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559A3338" w14:textId="17AC7F9B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17ABD61F" w14:textId="4FA80A1D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36421085" w14:textId="0454DF3E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193E9D20" w14:textId="53D1B76F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35610812" w14:textId="121E8DA6" w:rsidTr="00215E1E">
        <w:tc>
          <w:tcPr>
            <w:tcW w:w="891" w:type="pct"/>
          </w:tcPr>
          <w:p w14:paraId="21B09B58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54" w:type="pct"/>
          </w:tcPr>
          <w:p w14:paraId="0F445477" w14:textId="6F39E8AA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27/03/2024</w:t>
            </w:r>
          </w:p>
        </w:tc>
        <w:tc>
          <w:tcPr>
            <w:tcW w:w="647" w:type="pct"/>
          </w:tcPr>
          <w:p w14:paraId="4B69165F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198C1CBF" w14:textId="7C98EC33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2F3783E2" w14:textId="11AA4F6D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7FCB4D4A" w14:textId="470506EB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392CD58C" w14:textId="2F770CE5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60500270" w14:textId="08093733" w:rsidTr="00215E1E">
        <w:tc>
          <w:tcPr>
            <w:tcW w:w="891" w:type="pct"/>
          </w:tcPr>
          <w:p w14:paraId="667F5B80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54" w:type="pct"/>
          </w:tcPr>
          <w:p w14:paraId="3EE629D9" w14:textId="3C39194C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03/04/2024</w:t>
            </w:r>
          </w:p>
        </w:tc>
        <w:tc>
          <w:tcPr>
            <w:tcW w:w="647" w:type="pct"/>
          </w:tcPr>
          <w:p w14:paraId="1EE03656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1A91462E" w14:textId="4DB5B57B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523E0A62" w14:textId="4F0001F4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312129DE" w14:textId="26E74475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6497631C" w14:textId="0536726E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20DC4BFA" w14:textId="1EC2233B" w:rsidTr="00215E1E">
        <w:tc>
          <w:tcPr>
            <w:tcW w:w="891" w:type="pct"/>
          </w:tcPr>
          <w:p w14:paraId="787A65E4" w14:textId="77777777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54" w:type="pct"/>
          </w:tcPr>
          <w:p w14:paraId="0AA3C88D" w14:textId="1CAFEBA8" w:rsidR="00215E1E" w:rsidRPr="008A3361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10/04/2024</w:t>
            </w:r>
          </w:p>
        </w:tc>
        <w:tc>
          <w:tcPr>
            <w:tcW w:w="647" w:type="pct"/>
          </w:tcPr>
          <w:p w14:paraId="48519247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7C658B73" w14:textId="4E57D86A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5EA3BCED" w14:textId="1B162E21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18:00</w:t>
            </w:r>
          </w:p>
        </w:tc>
        <w:tc>
          <w:tcPr>
            <w:tcW w:w="384" w:type="pct"/>
          </w:tcPr>
          <w:p w14:paraId="4A93BD91" w14:textId="113A033D" w:rsidR="00215E1E" w:rsidRPr="008A3361" w:rsidRDefault="00215E1E" w:rsidP="00215E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2" w:type="pct"/>
          </w:tcPr>
          <w:p w14:paraId="18CE6427" w14:textId="14D09325" w:rsidR="00215E1E" w:rsidRDefault="00215E1E" w:rsidP="00215E1E">
            <w:pPr>
              <w:rPr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  <w:tr w:rsidR="00215E1E" w14:paraId="7FCE538A" w14:textId="40E4FE37" w:rsidTr="00215E1E">
        <w:tc>
          <w:tcPr>
            <w:tcW w:w="891" w:type="pct"/>
          </w:tcPr>
          <w:p w14:paraId="3E5B89AA" w14:textId="77777777" w:rsidR="00215E1E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54" w:type="pct"/>
          </w:tcPr>
          <w:p w14:paraId="58BD2269" w14:textId="3FFD705A" w:rsidR="00215E1E" w:rsidRDefault="00215E1E" w:rsidP="00215E1E">
            <w:pPr>
              <w:pStyle w:val="Paragrafoelenc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17/04/2024</w:t>
            </w:r>
          </w:p>
        </w:tc>
        <w:tc>
          <w:tcPr>
            <w:tcW w:w="647" w:type="pct"/>
          </w:tcPr>
          <w:p w14:paraId="6ADE064F" w14:textId="77777777" w:rsidR="00215E1E" w:rsidRPr="0000582D" w:rsidRDefault="00215E1E" w:rsidP="00215E1E">
            <w:pPr>
              <w:rPr>
                <w:b/>
              </w:rPr>
            </w:pPr>
          </w:p>
        </w:tc>
        <w:tc>
          <w:tcPr>
            <w:tcW w:w="541" w:type="pct"/>
          </w:tcPr>
          <w:p w14:paraId="62A501AE" w14:textId="3CF476BD" w:rsidR="00215E1E" w:rsidRPr="008A3361" w:rsidRDefault="00215E1E" w:rsidP="00215E1E">
            <w:pPr>
              <w:rPr>
                <w:sz w:val="28"/>
                <w:szCs w:val="28"/>
              </w:rPr>
            </w:pPr>
            <w:r w:rsidRPr="00B55FFD">
              <w:t>15:00</w:t>
            </w:r>
          </w:p>
        </w:tc>
        <w:tc>
          <w:tcPr>
            <w:tcW w:w="482" w:type="pct"/>
          </w:tcPr>
          <w:p w14:paraId="6F3E4926" w14:textId="15FF06BC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B55FFD">
              <w:t>1</w:t>
            </w:r>
            <w:r>
              <w:t>7</w:t>
            </w:r>
            <w:r w:rsidRPr="00B55FFD">
              <w:t>:00</w:t>
            </w:r>
          </w:p>
        </w:tc>
        <w:tc>
          <w:tcPr>
            <w:tcW w:w="384" w:type="pct"/>
          </w:tcPr>
          <w:p w14:paraId="438927F2" w14:textId="586569C1" w:rsidR="00215E1E" w:rsidRPr="008A3361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02" w:type="pct"/>
          </w:tcPr>
          <w:p w14:paraId="2BF959DA" w14:textId="20A9BA3A" w:rsidR="00215E1E" w:rsidRDefault="00215E1E" w:rsidP="00215E1E">
            <w:pPr>
              <w:rPr>
                <w:b/>
                <w:color w:val="FF0000"/>
                <w:sz w:val="28"/>
                <w:szCs w:val="28"/>
              </w:rPr>
            </w:pPr>
            <w:r w:rsidRPr="00CE53A1">
              <w:rPr>
                <w:sz w:val="28"/>
                <w:szCs w:val="28"/>
              </w:rPr>
              <w:t>B.0012B</w:t>
            </w:r>
          </w:p>
        </w:tc>
      </w:tr>
    </w:tbl>
    <w:p w14:paraId="2967D32A" w14:textId="77777777" w:rsidR="00B301AA" w:rsidRDefault="00B301AA"/>
    <w:sectPr w:rsidR="00B30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46"/>
    <w:rsid w:val="00215E1E"/>
    <w:rsid w:val="0066072F"/>
    <w:rsid w:val="00786D46"/>
    <w:rsid w:val="007F0BAD"/>
    <w:rsid w:val="009433F8"/>
    <w:rsid w:val="00A73B4B"/>
    <w:rsid w:val="00B301AA"/>
    <w:rsid w:val="00D03EA5"/>
    <w:rsid w:val="00E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42F"/>
  <w15:chartTrackingRefBased/>
  <w15:docId w15:val="{026B7B8C-F764-4710-94AB-247E8F0F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Linda</cp:lastModifiedBy>
  <cp:revision>6</cp:revision>
  <dcterms:created xsi:type="dcterms:W3CDTF">2023-12-11T10:39:00Z</dcterms:created>
  <dcterms:modified xsi:type="dcterms:W3CDTF">2024-01-22T09:41:00Z</dcterms:modified>
</cp:coreProperties>
</file>